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09D1" w14:textId="77777777" w:rsidR="00624C7B" w:rsidRDefault="00624C7B" w:rsidP="00624C7B">
      <w:pPr>
        <w:rPr>
          <w:rFonts w:ascii="Tablet Gothic Th" w:hAnsi="Tablet Gothic Th"/>
          <w:b/>
          <w:bCs/>
        </w:rPr>
      </w:pPr>
    </w:p>
    <w:p w14:paraId="206B32DC" w14:textId="696467DD" w:rsidR="00624C7B" w:rsidRPr="00624C7B" w:rsidRDefault="00435CDE" w:rsidP="004D5572">
      <w:pPr>
        <w:spacing w:line="240" w:lineRule="auto"/>
        <w:jc w:val="center"/>
        <w:rPr>
          <w:rFonts w:ascii="Tablet Gothic Th" w:hAnsi="Tablet Gothic Th"/>
          <w:b/>
        </w:rPr>
      </w:pPr>
      <w:bookmarkStart w:id="0" w:name="_Hlk191475446"/>
      <w:r>
        <w:rPr>
          <w:rFonts w:ascii="Tablet Gothic Th" w:hAnsi="Tablet Gothic Th"/>
          <w:b/>
          <w:bCs/>
        </w:rPr>
        <w:t>CMU HIPAA Complaint Form</w:t>
      </w:r>
    </w:p>
    <w:bookmarkEnd w:id="0"/>
    <w:p w14:paraId="6CE7C68D" w14:textId="7F5B7D87" w:rsidR="00624C7B" w:rsidRPr="008644AD" w:rsidRDefault="00624C7B" w:rsidP="00624C7B">
      <w:pPr>
        <w:rPr>
          <w:rFonts w:ascii="Tablet Gothic Th" w:hAnsi="Tablet Gothic Th"/>
          <w:i/>
        </w:rPr>
      </w:pPr>
      <w:r w:rsidRPr="00624C7B">
        <w:rPr>
          <w:rFonts w:ascii="Tablet Gothic Th" w:hAnsi="Tablet Gothic Th"/>
          <w:i/>
        </w:rPr>
        <w:t>If you believe that CMU or its employees or agents may have violated the requirements of HIPAA laws or rules, or CMU’s HIPAA policies and procedures regarding the handling of your protected health information (PHI), you may file a complaint with the Office o</w:t>
      </w:r>
      <w:r w:rsidR="00063D6F">
        <w:rPr>
          <w:rFonts w:ascii="Tablet Gothic Th" w:hAnsi="Tablet Gothic Th"/>
          <w:i/>
        </w:rPr>
        <w:t>f</w:t>
      </w:r>
      <w:r w:rsidRPr="00624C7B">
        <w:rPr>
          <w:rFonts w:ascii="Tablet Gothic Th" w:hAnsi="Tablet Gothic Th"/>
          <w:i/>
        </w:rPr>
        <w:t xml:space="preserve"> HIPAA </w:t>
      </w:r>
      <w:r w:rsidR="00063D6F">
        <w:rPr>
          <w:rFonts w:ascii="Tablet Gothic Th" w:hAnsi="Tablet Gothic Th"/>
          <w:i/>
        </w:rPr>
        <w:t>Compliance by completing and returning this for</w:t>
      </w:r>
      <w:r w:rsidR="00DF1351">
        <w:rPr>
          <w:rFonts w:ascii="Tablet Gothic Th" w:hAnsi="Tablet Gothic Th"/>
          <w:i/>
        </w:rPr>
        <w:t>m, contacting the Office of HIPAA Compliance, or submitting a complaint through Ethics Hotline</w:t>
      </w:r>
      <w:r w:rsidRPr="00624C7B">
        <w:rPr>
          <w:rFonts w:ascii="Tablet Gothic Th" w:hAnsi="Tablet Gothic Th"/>
          <w:i/>
        </w:rPr>
        <w:t>.</w:t>
      </w:r>
      <w:r w:rsidR="005B1240">
        <w:rPr>
          <w:rFonts w:ascii="Tablet Gothic Th" w:hAnsi="Tablet Gothic Th"/>
          <w:i/>
        </w:rPr>
        <w:t xml:space="preserve"> The Ethics Hotline can be found at </w:t>
      </w:r>
      <w:r w:rsidR="00E77440" w:rsidRPr="008644AD">
        <w:rPr>
          <w:rFonts w:ascii="Tablet Gothic Th" w:hAnsi="Tablet Gothic Th"/>
          <w:i/>
          <w:u w:val="single"/>
        </w:rPr>
        <w:t>c</w:t>
      </w:r>
      <w:r w:rsidR="00CF1717" w:rsidRPr="008644AD">
        <w:rPr>
          <w:rFonts w:ascii="Tablet Gothic Th" w:hAnsi="Tablet Gothic Th"/>
          <w:i/>
          <w:u w:val="single"/>
        </w:rPr>
        <w:t>mich.edu/offices-departments/internal-audit</w:t>
      </w:r>
      <w:r w:rsidR="0033708D" w:rsidRPr="008644AD">
        <w:rPr>
          <w:rFonts w:ascii="Tablet Gothic Th" w:hAnsi="Tablet Gothic Th"/>
          <w:i/>
          <w:u w:val="single"/>
        </w:rPr>
        <w:t>/</w:t>
      </w:r>
      <w:proofErr w:type="spellStart"/>
      <w:r w:rsidR="0033708D" w:rsidRPr="008644AD">
        <w:rPr>
          <w:rFonts w:ascii="Tablet Gothic Th" w:hAnsi="Tablet Gothic Th"/>
          <w:i/>
          <w:u w:val="single"/>
        </w:rPr>
        <w:t>cmu</w:t>
      </w:r>
      <w:proofErr w:type="spellEnd"/>
      <w:r w:rsidR="0033708D" w:rsidRPr="008644AD">
        <w:rPr>
          <w:rFonts w:ascii="Tablet Gothic Th" w:hAnsi="Tablet Gothic Th"/>
          <w:i/>
          <w:u w:val="single"/>
        </w:rPr>
        <w:t>-ethics-hotline</w:t>
      </w:r>
      <w:r w:rsidR="00E77440">
        <w:rPr>
          <w:rFonts w:ascii="Tablet Gothic Th" w:hAnsi="Tablet Gothic Th"/>
          <w:i/>
        </w:rPr>
        <w:t xml:space="preserve"> or </w:t>
      </w:r>
      <w:r w:rsidR="00E77440" w:rsidRPr="008644AD">
        <w:rPr>
          <w:rFonts w:ascii="Tablet Gothic Th" w:hAnsi="Tablet Gothic Th"/>
          <w:i/>
          <w:u w:val="single"/>
        </w:rPr>
        <w:t>ethicspoint.com</w:t>
      </w:r>
      <w:r w:rsidR="008644AD" w:rsidRPr="008644AD">
        <w:rPr>
          <w:rFonts w:ascii="Tablet Gothic Th" w:hAnsi="Tablet Gothic Th"/>
          <w:iCs/>
        </w:rPr>
        <w:t>.</w:t>
      </w:r>
    </w:p>
    <w:p w14:paraId="5F6C6789" w14:textId="7EBCC589" w:rsidR="00624C7B" w:rsidRPr="00624C7B" w:rsidRDefault="00624C7B" w:rsidP="00624C7B">
      <w:pPr>
        <w:rPr>
          <w:rFonts w:ascii="Tablet Gothic Th" w:hAnsi="Tablet Gothic Th"/>
          <w:i/>
        </w:rPr>
      </w:pPr>
      <w:r w:rsidRPr="00624C7B">
        <w:rPr>
          <w:rFonts w:ascii="Tablet Gothic Th" w:hAnsi="Tablet Gothic Th"/>
          <w:i/>
        </w:rPr>
        <w:t xml:space="preserve">To </w:t>
      </w:r>
      <w:r w:rsidR="00B175DA">
        <w:rPr>
          <w:rFonts w:ascii="Tablet Gothic Th" w:hAnsi="Tablet Gothic Th"/>
          <w:i/>
        </w:rPr>
        <w:t>file</w:t>
      </w:r>
      <w:r w:rsidRPr="00624C7B">
        <w:rPr>
          <w:rFonts w:ascii="Tablet Gothic Th" w:hAnsi="Tablet Gothic Th"/>
          <w:i/>
        </w:rPr>
        <w:t xml:space="preserve"> your complaint, or to report a possible violation, complete the following form and deliver it to </w:t>
      </w:r>
      <w:r w:rsidR="00B175DA">
        <w:rPr>
          <w:rFonts w:ascii="Tablet Gothic Th" w:hAnsi="Tablet Gothic Th"/>
          <w:i/>
        </w:rPr>
        <w:t>the Office of HIPAA Compliance via mail or email</w:t>
      </w:r>
      <w:r w:rsidR="006630AF">
        <w:rPr>
          <w:rFonts w:ascii="Tablet Gothic Th" w:hAnsi="Tablet Gothic Th"/>
          <w:i/>
        </w:rPr>
        <w:t>.</w:t>
      </w:r>
      <w:r w:rsidRPr="00624C7B">
        <w:rPr>
          <w:rFonts w:ascii="Tablet Gothic Th" w:hAnsi="Tablet Gothic Th"/>
        </w:rPr>
        <w:tab/>
      </w:r>
      <w:r w:rsidRPr="00624C7B">
        <w:rPr>
          <w:rFonts w:ascii="Tablet Gothic Th" w:hAnsi="Tablet Gothic Th"/>
        </w:rPr>
        <w:tab/>
      </w:r>
    </w:p>
    <w:p w14:paraId="388D25F0" w14:textId="442F33B7" w:rsidR="00624C7B" w:rsidRPr="00624C7B" w:rsidRDefault="00624C7B" w:rsidP="006630AF">
      <w:pPr>
        <w:spacing w:after="0"/>
        <w:rPr>
          <w:rFonts w:ascii="Tablet Gothic Th" w:hAnsi="Tablet Gothic Th"/>
        </w:rPr>
      </w:pPr>
      <w:r w:rsidRPr="00624C7B">
        <w:rPr>
          <w:rFonts w:ascii="Tablet Gothic Th" w:hAnsi="Tablet Gothic Th"/>
        </w:rPr>
        <w:t>_________________________________________</w:t>
      </w:r>
      <w:r>
        <w:rPr>
          <w:rFonts w:ascii="Tablet Gothic Th" w:hAnsi="Tablet Gothic Th"/>
        </w:rPr>
        <w:t>__</w:t>
      </w:r>
      <w:r w:rsidR="0048639E">
        <w:rPr>
          <w:rFonts w:ascii="Tablet Gothic Th" w:hAnsi="Tablet Gothic Th"/>
        </w:rPr>
        <w:t>_</w:t>
      </w:r>
      <w:r w:rsidRPr="00624C7B">
        <w:rPr>
          <w:rFonts w:ascii="Tablet Gothic Th" w:hAnsi="Tablet Gothic Th"/>
        </w:rPr>
        <w:tab/>
      </w:r>
      <w:r w:rsidRPr="00624C7B">
        <w:rPr>
          <w:rFonts w:ascii="Tablet Gothic Th" w:hAnsi="Tablet Gothic Th"/>
        </w:rPr>
        <w:tab/>
        <w:t>_______________________</w:t>
      </w:r>
    </w:p>
    <w:p w14:paraId="70FB77D3" w14:textId="6A96AA83" w:rsidR="00624C7B" w:rsidRPr="00624C7B" w:rsidRDefault="00624C7B" w:rsidP="00624C7B">
      <w:pPr>
        <w:rPr>
          <w:rFonts w:ascii="Tablet Gothic Th" w:hAnsi="Tablet Gothic Th"/>
        </w:rPr>
      </w:pPr>
      <w:r w:rsidRPr="00624C7B">
        <w:rPr>
          <w:rFonts w:ascii="Tablet Gothic Th" w:hAnsi="Tablet Gothic Th"/>
        </w:rPr>
        <w:t>Complainant/Reporter</w:t>
      </w:r>
      <w:r w:rsidRPr="00624C7B">
        <w:rPr>
          <w:rFonts w:ascii="Tablet Gothic Th" w:hAnsi="Tablet Gothic Th"/>
        </w:rPr>
        <w:tab/>
      </w:r>
      <w:r w:rsidRPr="00624C7B">
        <w:rPr>
          <w:rFonts w:ascii="Tablet Gothic Th" w:hAnsi="Tablet Gothic Th"/>
        </w:rPr>
        <w:tab/>
      </w:r>
      <w:r w:rsidRPr="00624C7B">
        <w:rPr>
          <w:rFonts w:ascii="Tablet Gothic Th" w:hAnsi="Tablet Gothic Th"/>
        </w:rPr>
        <w:tab/>
      </w:r>
      <w:r w:rsidRPr="00624C7B">
        <w:rPr>
          <w:rFonts w:ascii="Tablet Gothic Th" w:hAnsi="Tablet Gothic Th"/>
        </w:rPr>
        <w:tab/>
      </w:r>
      <w:r w:rsidRPr="00624C7B">
        <w:rPr>
          <w:rFonts w:ascii="Tablet Gothic Th" w:hAnsi="Tablet Gothic Th"/>
        </w:rPr>
        <w:tab/>
      </w:r>
      <w:r>
        <w:rPr>
          <w:rFonts w:ascii="Tablet Gothic Th" w:hAnsi="Tablet Gothic Th"/>
        </w:rPr>
        <w:tab/>
      </w:r>
      <w:r w:rsidRPr="00624C7B">
        <w:rPr>
          <w:rFonts w:ascii="Tablet Gothic Th" w:hAnsi="Tablet Gothic Th"/>
        </w:rPr>
        <w:t>Today’s Date</w:t>
      </w:r>
    </w:p>
    <w:p w14:paraId="7A30CD0A" w14:textId="61DFC0E1" w:rsidR="00624C7B" w:rsidRPr="00624C7B" w:rsidRDefault="00624C7B" w:rsidP="006630AF">
      <w:pPr>
        <w:spacing w:after="0"/>
        <w:rPr>
          <w:rFonts w:ascii="Tablet Gothic Th" w:hAnsi="Tablet Gothic Th"/>
        </w:rPr>
      </w:pPr>
      <w:r w:rsidRPr="00624C7B">
        <w:rPr>
          <w:rFonts w:ascii="Tablet Gothic Th" w:hAnsi="Tablet Gothic Th"/>
        </w:rPr>
        <w:t>_________________________________________</w:t>
      </w:r>
      <w:r>
        <w:rPr>
          <w:rFonts w:ascii="Tablet Gothic Th" w:hAnsi="Tablet Gothic Th"/>
        </w:rPr>
        <w:t>___</w:t>
      </w:r>
      <w:r w:rsidRPr="00624C7B">
        <w:rPr>
          <w:rFonts w:ascii="Tablet Gothic Th" w:hAnsi="Tablet Gothic Th"/>
        </w:rPr>
        <w:tab/>
      </w:r>
      <w:r w:rsidRPr="00624C7B">
        <w:rPr>
          <w:rFonts w:ascii="Tablet Gothic Th" w:hAnsi="Tablet Gothic Th"/>
        </w:rPr>
        <w:tab/>
        <w:t>_______________________</w:t>
      </w:r>
    </w:p>
    <w:p w14:paraId="7F628D97" w14:textId="4CE33BED" w:rsidR="00624C7B" w:rsidRPr="00624C7B" w:rsidRDefault="00F00BC0" w:rsidP="00624C7B">
      <w:pPr>
        <w:rPr>
          <w:rFonts w:ascii="Tablet Gothic Th" w:hAnsi="Tablet Gothic Th"/>
        </w:rPr>
      </w:pPr>
      <w:r>
        <w:rPr>
          <w:rFonts w:ascii="Tablet Gothic Th" w:hAnsi="Tablet Gothic Th"/>
        </w:rPr>
        <w:t xml:space="preserve">Street </w:t>
      </w:r>
      <w:r w:rsidR="00624C7B" w:rsidRPr="00624C7B">
        <w:rPr>
          <w:rFonts w:ascii="Tablet Gothic Th" w:hAnsi="Tablet Gothic Th"/>
        </w:rPr>
        <w:t>Address</w:t>
      </w:r>
      <w:r w:rsidR="00624C7B" w:rsidRPr="00624C7B">
        <w:rPr>
          <w:rFonts w:ascii="Tablet Gothic Th" w:hAnsi="Tablet Gothic Th"/>
        </w:rPr>
        <w:tab/>
      </w:r>
      <w:r w:rsidR="00624C7B" w:rsidRPr="00624C7B">
        <w:rPr>
          <w:rFonts w:ascii="Tablet Gothic Th" w:hAnsi="Tablet Gothic Th"/>
        </w:rPr>
        <w:tab/>
      </w:r>
      <w:r w:rsidR="00624C7B" w:rsidRPr="00624C7B">
        <w:rPr>
          <w:rFonts w:ascii="Tablet Gothic Th" w:hAnsi="Tablet Gothic Th"/>
        </w:rPr>
        <w:tab/>
      </w:r>
      <w:r w:rsidR="00624C7B" w:rsidRPr="00624C7B">
        <w:rPr>
          <w:rFonts w:ascii="Tablet Gothic Th" w:hAnsi="Tablet Gothic Th"/>
        </w:rPr>
        <w:tab/>
      </w:r>
      <w:r w:rsidR="00624C7B" w:rsidRPr="00624C7B">
        <w:rPr>
          <w:rFonts w:ascii="Tablet Gothic Th" w:hAnsi="Tablet Gothic Th"/>
        </w:rPr>
        <w:tab/>
      </w:r>
      <w:r w:rsidR="00624C7B" w:rsidRPr="00624C7B">
        <w:rPr>
          <w:rFonts w:ascii="Tablet Gothic Th" w:hAnsi="Tablet Gothic Th"/>
        </w:rPr>
        <w:tab/>
      </w:r>
      <w:r w:rsidR="00624C7B">
        <w:rPr>
          <w:rFonts w:ascii="Tablet Gothic Th" w:hAnsi="Tablet Gothic Th"/>
        </w:rPr>
        <w:tab/>
      </w:r>
      <w:r w:rsidR="00624C7B" w:rsidRPr="00624C7B">
        <w:rPr>
          <w:rFonts w:ascii="Tablet Gothic Th" w:hAnsi="Tablet Gothic Th"/>
        </w:rPr>
        <w:t>Phone</w:t>
      </w:r>
    </w:p>
    <w:p w14:paraId="02DEE214" w14:textId="4A69FC00" w:rsidR="00624C7B" w:rsidRPr="00624C7B" w:rsidRDefault="00624C7B" w:rsidP="006630AF">
      <w:pPr>
        <w:spacing w:after="0"/>
        <w:rPr>
          <w:rFonts w:ascii="Tablet Gothic Th" w:hAnsi="Tablet Gothic Th"/>
        </w:rPr>
      </w:pPr>
      <w:r w:rsidRPr="00624C7B">
        <w:rPr>
          <w:rFonts w:ascii="Tablet Gothic Th" w:hAnsi="Tablet Gothic Th"/>
        </w:rPr>
        <w:t>_____________________________________________</w:t>
      </w:r>
    </w:p>
    <w:p w14:paraId="316FD7B2" w14:textId="30779456" w:rsidR="00624C7B" w:rsidRDefault="00624C7B" w:rsidP="00624C7B">
      <w:pPr>
        <w:rPr>
          <w:rFonts w:ascii="Tablet Gothic Th" w:hAnsi="Tablet Gothic Th"/>
        </w:rPr>
      </w:pPr>
      <w:r w:rsidRPr="00624C7B">
        <w:rPr>
          <w:rFonts w:ascii="Tablet Gothic Th" w:hAnsi="Tablet Gothic Th"/>
        </w:rPr>
        <w:t>City, State Zip</w:t>
      </w:r>
    </w:p>
    <w:p w14:paraId="2AB2A660" w14:textId="247A6F8A" w:rsidR="00624C7B" w:rsidRPr="00624C7B" w:rsidRDefault="006630AF" w:rsidP="00624C7B">
      <w:pPr>
        <w:rPr>
          <w:rFonts w:ascii="Tablet Gothic Th" w:hAnsi="Tablet Gothic Th"/>
        </w:rPr>
      </w:pPr>
      <w:r>
        <w:rPr>
          <w:rFonts w:ascii="Tablet Gothic Th" w:hAnsi="Tablet Gothic Th"/>
        </w:rPr>
        <w:t>De</w:t>
      </w:r>
      <w:r w:rsidR="00CA488F">
        <w:rPr>
          <w:rFonts w:ascii="Tablet Gothic Th" w:hAnsi="Tablet Gothic Th"/>
        </w:rPr>
        <w:t>scription and Details of Complaint</w:t>
      </w:r>
      <w:r w:rsidR="00624C7B" w:rsidRPr="00624C7B">
        <w:rPr>
          <w:rFonts w:ascii="Tablet Gothic Th" w:hAnsi="Tablet Gothic Th"/>
        </w:rPr>
        <w:t>?  When did this happen?  Who was involved?  What are the results of the event(s)?</w:t>
      </w:r>
    </w:p>
    <w:p w14:paraId="255447B8" w14:textId="2F78601A" w:rsidR="003F5950" w:rsidRDefault="00624C7B" w:rsidP="00624C7B">
      <w:pPr>
        <w:rPr>
          <w:rFonts w:ascii="Tablet Gothic Th" w:hAnsi="Tablet Gothic Th"/>
          <w:i/>
        </w:rPr>
      </w:pPr>
      <w:r w:rsidRPr="00624C7B">
        <w:rPr>
          <w:rFonts w:ascii="Tablet Gothic Th" w:hAnsi="Tablet Gothic Th"/>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17B0D" w14:textId="73B5ED0F" w:rsidR="00624C7B" w:rsidRPr="00624C7B" w:rsidRDefault="00624C7B" w:rsidP="00624C7B">
      <w:pPr>
        <w:rPr>
          <w:rFonts w:ascii="Tablet Gothic Th" w:hAnsi="Tablet Gothic Th"/>
          <w:i/>
        </w:rPr>
      </w:pPr>
      <w:r w:rsidRPr="00624C7B">
        <w:rPr>
          <w:rFonts w:ascii="Tablet Gothic Th" w:hAnsi="Tablet Gothic Th"/>
          <w:i/>
        </w:rPr>
        <w:t>(Please use additional pages if necessary.)</w:t>
      </w:r>
    </w:p>
    <w:p w14:paraId="398A884D" w14:textId="77777777" w:rsidR="00624C7B" w:rsidRPr="00624C7B" w:rsidRDefault="00624C7B" w:rsidP="00624C7B">
      <w:pPr>
        <w:rPr>
          <w:rFonts w:ascii="Tablet Gothic Th" w:hAnsi="Tablet Gothic Th"/>
        </w:rPr>
      </w:pPr>
    </w:p>
    <w:p w14:paraId="1A700F96" w14:textId="77777777" w:rsidR="00B53482" w:rsidRDefault="00624C7B" w:rsidP="00536B96">
      <w:pPr>
        <w:spacing w:after="0"/>
        <w:rPr>
          <w:rFonts w:ascii="Tablet Gothic Th" w:hAnsi="Tablet Gothic Th"/>
        </w:rPr>
      </w:pPr>
      <w:r w:rsidRPr="00624C7B">
        <w:rPr>
          <w:rFonts w:ascii="Tablet Gothic Th" w:hAnsi="Tablet Gothic Th"/>
        </w:rPr>
        <w:t>___________________________________</w:t>
      </w:r>
      <w:r w:rsidRPr="00624C7B">
        <w:rPr>
          <w:rFonts w:ascii="Tablet Gothic Th" w:hAnsi="Tablet Gothic Th"/>
        </w:rPr>
        <w:tab/>
      </w:r>
    </w:p>
    <w:p w14:paraId="6EC767E1" w14:textId="1C2ADE06" w:rsidR="00624C7B" w:rsidRPr="00624C7B" w:rsidRDefault="00624C7B" w:rsidP="00B53482">
      <w:pPr>
        <w:tabs>
          <w:tab w:val="right" w:pos="8640"/>
        </w:tabs>
        <w:rPr>
          <w:rFonts w:ascii="Tablet Gothic Th" w:hAnsi="Tablet Gothic Th"/>
        </w:rPr>
      </w:pPr>
      <w:r w:rsidRPr="00624C7B">
        <w:rPr>
          <w:rFonts w:ascii="Tablet Gothic Th" w:hAnsi="Tablet Gothic Th"/>
        </w:rPr>
        <w:t>Signature of Complainant/Reporter</w:t>
      </w:r>
      <w:r w:rsidR="00B53482">
        <w:rPr>
          <w:rFonts w:ascii="Tablet Gothic Th" w:hAnsi="Tablet Gothic Th"/>
        </w:rPr>
        <w:tab/>
      </w:r>
    </w:p>
    <w:p w14:paraId="751C473A" w14:textId="26A0B0AC" w:rsidR="00624C7B" w:rsidRPr="00624C7B" w:rsidRDefault="00624C7B" w:rsidP="00624C7B">
      <w:pPr>
        <w:rPr>
          <w:rFonts w:ascii="Tablet Gothic Th" w:hAnsi="Tablet Gothic Th"/>
          <w:i/>
        </w:rPr>
      </w:pPr>
      <w:r w:rsidRPr="00624C7B">
        <w:rPr>
          <w:rFonts w:ascii="Tablet Gothic Th" w:hAnsi="Tablet Gothic Th"/>
        </w:rPr>
        <w:br w:type="page"/>
      </w:r>
      <w:r w:rsidRPr="00624C7B">
        <w:rPr>
          <w:rFonts w:ascii="Tablet Gothic Th" w:hAnsi="Tablet Gothic Th"/>
          <w:i/>
        </w:rPr>
        <w:lastRenderedPageBreak/>
        <w:t xml:space="preserve">Please deliver this complaint to </w:t>
      </w:r>
      <w:r w:rsidR="00D32F0D">
        <w:rPr>
          <w:rFonts w:ascii="Tablet Gothic Th" w:hAnsi="Tablet Gothic Th"/>
          <w:i/>
        </w:rPr>
        <w:t>the Office of HIPAA Compliance</w:t>
      </w:r>
      <w:r w:rsidR="006551F6">
        <w:rPr>
          <w:rFonts w:ascii="Tablet Gothic Th" w:hAnsi="Tablet Gothic Th"/>
          <w:i/>
        </w:rPr>
        <w:t xml:space="preserve"> </w:t>
      </w:r>
      <w:r w:rsidRPr="00624C7B">
        <w:rPr>
          <w:rFonts w:ascii="Tablet Gothic Th" w:hAnsi="Tablet Gothic Th"/>
          <w:i/>
        </w:rPr>
        <w:t xml:space="preserve">electronically or in person.  If you prefer, you may meet </w:t>
      </w:r>
      <w:r w:rsidR="006551F6">
        <w:rPr>
          <w:rFonts w:ascii="Tablet Gothic Th" w:hAnsi="Tablet Gothic Th"/>
          <w:i/>
        </w:rPr>
        <w:t>in</w:t>
      </w:r>
      <w:r w:rsidRPr="00624C7B">
        <w:rPr>
          <w:rFonts w:ascii="Tablet Gothic Th" w:hAnsi="Tablet Gothic Th"/>
          <w:i/>
        </w:rPr>
        <w:t xml:space="preserve"> person</w:t>
      </w:r>
      <w:r w:rsidR="006551F6">
        <w:rPr>
          <w:rFonts w:ascii="Tablet Gothic Th" w:hAnsi="Tablet Gothic Th"/>
          <w:i/>
        </w:rPr>
        <w:t xml:space="preserve"> o</w:t>
      </w:r>
      <w:r w:rsidR="008525E1">
        <w:rPr>
          <w:rFonts w:ascii="Tablet Gothic Th" w:hAnsi="Tablet Gothic Th"/>
          <w:i/>
        </w:rPr>
        <w:t>r</w:t>
      </w:r>
      <w:r w:rsidR="006551F6">
        <w:rPr>
          <w:rFonts w:ascii="Tablet Gothic Th" w:hAnsi="Tablet Gothic Th"/>
          <w:i/>
        </w:rPr>
        <w:t xml:space="preserve"> call our office to file</w:t>
      </w:r>
      <w:r w:rsidRPr="00624C7B">
        <w:rPr>
          <w:rFonts w:ascii="Tablet Gothic Th" w:hAnsi="Tablet Gothic Th"/>
          <w:i/>
        </w:rPr>
        <w:t xml:space="preserve"> your complaint.  </w:t>
      </w:r>
    </w:p>
    <w:p w14:paraId="58E5674B" w14:textId="0B2429E5" w:rsidR="00624C7B" w:rsidRPr="00624C7B" w:rsidRDefault="00624C7B" w:rsidP="003844C3">
      <w:pPr>
        <w:spacing w:after="0"/>
        <w:rPr>
          <w:rFonts w:ascii="Tablet Gothic Th" w:hAnsi="Tablet Gothic Th"/>
        </w:rPr>
      </w:pPr>
      <w:r w:rsidRPr="00624C7B">
        <w:rPr>
          <w:rFonts w:ascii="Tablet Gothic Th" w:hAnsi="Tablet Gothic Th"/>
          <w:b/>
        </w:rPr>
        <w:t xml:space="preserve">HIPAA </w:t>
      </w:r>
      <w:r w:rsidR="006551F6">
        <w:rPr>
          <w:rFonts w:ascii="Tablet Gothic Th" w:hAnsi="Tablet Gothic Th"/>
          <w:b/>
        </w:rPr>
        <w:t>Privacy Officer</w:t>
      </w:r>
      <w:r w:rsidR="00F714AE">
        <w:rPr>
          <w:rFonts w:ascii="Tablet Gothic Th" w:hAnsi="Tablet Gothic Th"/>
          <w:b/>
        </w:rPr>
        <w:t xml:space="preserve"> – Jamie </w:t>
      </w:r>
      <w:r w:rsidR="00E00D11">
        <w:rPr>
          <w:rFonts w:ascii="Tablet Gothic Th" w:hAnsi="Tablet Gothic Th"/>
          <w:b/>
        </w:rPr>
        <w:t>Hall</w:t>
      </w:r>
    </w:p>
    <w:p w14:paraId="1BB9BEC6" w14:textId="77777777" w:rsidR="009146CA" w:rsidRDefault="009146CA" w:rsidP="003844C3">
      <w:pPr>
        <w:spacing w:after="0"/>
        <w:rPr>
          <w:rFonts w:ascii="Tablet Gothic Th" w:hAnsi="Tablet Gothic Th"/>
        </w:rPr>
      </w:pPr>
      <w:r>
        <w:rPr>
          <w:rFonts w:ascii="Tablet Gothic Th" w:hAnsi="Tablet Gothic Th"/>
        </w:rPr>
        <w:t>Central Michigan University</w:t>
      </w:r>
    </w:p>
    <w:p w14:paraId="73B87F63" w14:textId="5431F611" w:rsidR="00624C7B" w:rsidRDefault="00624C7B" w:rsidP="003844C3">
      <w:pPr>
        <w:spacing w:after="0"/>
        <w:rPr>
          <w:rFonts w:ascii="Tablet Gothic Th" w:hAnsi="Tablet Gothic Th"/>
        </w:rPr>
      </w:pPr>
      <w:r w:rsidRPr="00624C7B">
        <w:rPr>
          <w:rFonts w:ascii="Tablet Gothic Th" w:hAnsi="Tablet Gothic Th"/>
        </w:rPr>
        <w:t xml:space="preserve">Office of </w:t>
      </w:r>
      <w:r w:rsidR="0058228D">
        <w:rPr>
          <w:rFonts w:ascii="Tablet Gothic Th" w:hAnsi="Tablet Gothic Th"/>
        </w:rPr>
        <w:t>HIPAA Compliance</w:t>
      </w:r>
    </w:p>
    <w:p w14:paraId="622349E8" w14:textId="1045DAB9" w:rsidR="0058228D" w:rsidRPr="00624C7B" w:rsidRDefault="0058228D" w:rsidP="003844C3">
      <w:pPr>
        <w:spacing w:after="0"/>
        <w:rPr>
          <w:rFonts w:ascii="Tablet Gothic Th" w:hAnsi="Tablet Gothic Th"/>
        </w:rPr>
      </w:pPr>
      <w:r>
        <w:rPr>
          <w:rFonts w:ascii="Tablet Gothic Th" w:hAnsi="Tablet Gothic Th"/>
        </w:rPr>
        <w:t xml:space="preserve">Foust </w:t>
      </w:r>
      <w:r w:rsidR="00D102C1">
        <w:rPr>
          <w:rFonts w:ascii="Tablet Gothic Th" w:hAnsi="Tablet Gothic Th"/>
        </w:rPr>
        <w:t xml:space="preserve">Hall </w:t>
      </w:r>
      <w:r>
        <w:rPr>
          <w:rFonts w:ascii="Tablet Gothic Th" w:hAnsi="Tablet Gothic Th"/>
        </w:rPr>
        <w:t>005</w:t>
      </w:r>
    </w:p>
    <w:p w14:paraId="07FBDC53" w14:textId="53648D3E" w:rsidR="00624C7B" w:rsidRDefault="00624C7B" w:rsidP="00624891">
      <w:pPr>
        <w:spacing w:after="0"/>
        <w:rPr>
          <w:rFonts w:ascii="Tablet Gothic Th" w:hAnsi="Tablet Gothic Th"/>
        </w:rPr>
      </w:pPr>
      <w:r w:rsidRPr="00624C7B">
        <w:rPr>
          <w:rFonts w:ascii="Tablet Gothic Th" w:hAnsi="Tablet Gothic Th"/>
        </w:rPr>
        <w:t>Tel. 989-774-</w:t>
      </w:r>
      <w:r w:rsidR="003844C3">
        <w:rPr>
          <w:rFonts w:ascii="Tablet Gothic Th" w:hAnsi="Tablet Gothic Th"/>
        </w:rPr>
        <w:t>2829</w:t>
      </w:r>
    </w:p>
    <w:p w14:paraId="31EA5414" w14:textId="271C7B20" w:rsidR="00D77933" w:rsidRDefault="009D1228" w:rsidP="00624891">
      <w:pPr>
        <w:spacing w:after="0"/>
        <w:rPr>
          <w:rFonts w:ascii="Tablet Gothic Th" w:hAnsi="Tablet Gothic Th"/>
        </w:rPr>
      </w:pPr>
      <w:r>
        <w:rPr>
          <w:rFonts w:ascii="Tablet Gothic Th" w:hAnsi="Tablet Gothic Th"/>
        </w:rPr>
        <w:t>Email: HIPAA</w:t>
      </w:r>
      <w:r w:rsidR="00D300E7">
        <w:rPr>
          <w:rFonts w:ascii="Tablet Gothic Th" w:hAnsi="Tablet Gothic Th"/>
        </w:rPr>
        <w:t>@cmich.edu</w:t>
      </w:r>
    </w:p>
    <w:p w14:paraId="2B133975" w14:textId="06A73BC0" w:rsidR="00624891" w:rsidRDefault="009D1228" w:rsidP="00624C7B">
      <w:pPr>
        <w:rPr>
          <w:rFonts w:ascii="Tablet Gothic Th" w:hAnsi="Tablet Gothic Th"/>
        </w:rPr>
      </w:pPr>
      <w:r>
        <w:rPr>
          <w:rFonts w:ascii="Tablet Gothic Th" w:hAnsi="Tablet Gothic Th"/>
        </w:rPr>
        <w:t>Webpage: HIPAA.cmich.edu</w:t>
      </w:r>
    </w:p>
    <w:p w14:paraId="07D56E7A" w14:textId="1EF007EA" w:rsidR="00624C7B" w:rsidRPr="00624C7B" w:rsidRDefault="00624C7B" w:rsidP="003844C3">
      <w:pPr>
        <w:spacing w:after="0"/>
        <w:rPr>
          <w:rFonts w:ascii="Tablet Gothic Th" w:hAnsi="Tablet Gothic Th"/>
        </w:rPr>
      </w:pPr>
      <w:r w:rsidRPr="00624C7B">
        <w:rPr>
          <w:rFonts w:ascii="Tablet Gothic Th" w:hAnsi="Tablet Gothic Th"/>
          <w:b/>
        </w:rPr>
        <w:t xml:space="preserve">HIPAA </w:t>
      </w:r>
      <w:r w:rsidR="006551F6">
        <w:rPr>
          <w:rFonts w:ascii="Tablet Gothic Th" w:hAnsi="Tablet Gothic Th"/>
          <w:b/>
        </w:rPr>
        <w:t>Coordinator</w:t>
      </w:r>
      <w:r w:rsidR="00F714AE">
        <w:rPr>
          <w:rFonts w:ascii="Tablet Gothic Th" w:hAnsi="Tablet Gothic Th"/>
          <w:b/>
        </w:rPr>
        <w:t xml:space="preserve"> – Jason Phillips</w:t>
      </w:r>
    </w:p>
    <w:p w14:paraId="42BAC225" w14:textId="685D6FC3" w:rsidR="003844C3" w:rsidRDefault="003844C3" w:rsidP="003844C3">
      <w:pPr>
        <w:spacing w:after="0"/>
        <w:rPr>
          <w:rFonts w:ascii="Tablet Gothic Th" w:hAnsi="Tablet Gothic Th"/>
        </w:rPr>
      </w:pPr>
      <w:r>
        <w:rPr>
          <w:rFonts w:ascii="Tablet Gothic Th" w:hAnsi="Tablet Gothic Th"/>
        </w:rPr>
        <w:t>Central Michigan University</w:t>
      </w:r>
    </w:p>
    <w:p w14:paraId="57DFC325" w14:textId="212C7CC1" w:rsidR="00624C7B" w:rsidRPr="00624C7B" w:rsidRDefault="00F714AE" w:rsidP="003844C3">
      <w:pPr>
        <w:spacing w:after="0"/>
        <w:rPr>
          <w:rFonts w:ascii="Tablet Gothic Th" w:hAnsi="Tablet Gothic Th"/>
        </w:rPr>
      </w:pPr>
      <w:r>
        <w:rPr>
          <w:rFonts w:ascii="Tablet Gothic Th" w:hAnsi="Tablet Gothic Th"/>
        </w:rPr>
        <w:t>Office of HIPAA Compliance</w:t>
      </w:r>
    </w:p>
    <w:p w14:paraId="3E4E4592" w14:textId="4EB0282E" w:rsidR="00624C7B" w:rsidRPr="00624C7B" w:rsidRDefault="00F714AE" w:rsidP="003844C3">
      <w:pPr>
        <w:spacing w:after="0"/>
        <w:rPr>
          <w:rFonts w:ascii="Tablet Gothic Th" w:hAnsi="Tablet Gothic Th"/>
        </w:rPr>
      </w:pPr>
      <w:r>
        <w:rPr>
          <w:rFonts w:ascii="Tablet Gothic Th" w:hAnsi="Tablet Gothic Th"/>
        </w:rPr>
        <w:t>Foust</w:t>
      </w:r>
      <w:r w:rsidR="00D102C1">
        <w:rPr>
          <w:rFonts w:ascii="Tablet Gothic Th" w:hAnsi="Tablet Gothic Th"/>
        </w:rPr>
        <w:t xml:space="preserve"> Hall</w:t>
      </w:r>
      <w:r>
        <w:rPr>
          <w:rFonts w:ascii="Tablet Gothic Th" w:hAnsi="Tablet Gothic Th"/>
        </w:rPr>
        <w:t xml:space="preserve"> 006</w:t>
      </w:r>
    </w:p>
    <w:p w14:paraId="5BCFD7CA" w14:textId="0069F94D" w:rsidR="00624C7B" w:rsidRDefault="00624C7B" w:rsidP="00624891">
      <w:pPr>
        <w:spacing w:after="0"/>
        <w:rPr>
          <w:rFonts w:ascii="Tablet Gothic Th" w:hAnsi="Tablet Gothic Th"/>
        </w:rPr>
      </w:pPr>
      <w:r w:rsidRPr="00624C7B">
        <w:rPr>
          <w:rFonts w:ascii="Tablet Gothic Th" w:hAnsi="Tablet Gothic Th"/>
        </w:rPr>
        <w:t>Tel. 989-774-</w:t>
      </w:r>
      <w:r w:rsidR="00D102C1">
        <w:rPr>
          <w:rFonts w:ascii="Tablet Gothic Th" w:hAnsi="Tablet Gothic Th"/>
        </w:rPr>
        <w:t>2863</w:t>
      </w:r>
    </w:p>
    <w:p w14:paraId="7B8E7231" w14:textId="6EC96816" w:rsidR="00D77933" w:rsidRDefault="009D1228" w:rsidP="00624891">
      <w:pPr>
        <w:spacing w:after="0"/>
        <w:rPr>
          <w:rFonts w:ascii="Tablet Gothic Th" w:hAnsi="Tablet Gothic Th"/>
        </w:rPr>
      </w:pPr>
      <w:r>
        <w:rPr>
          <w:rFonts w:ascii="Tablet Gothic Th" w:hAnsi="Tablet Gothic Th"/>
        </w:rPr>
        <w:t>Email: HIPAA</w:t>
      </w:r>
      <w:r w:rsidR="00D77933">
        <w:rPr>
          <w:rFonts w:ascii="Tablet Gothic Th" w:hAnsi="Tablet Gothic Th"/>
        </w:rPr>
        <w:t>@cmich.edu</w:t>
      </w:r>
    </w:p>
    <w:p w14:paraId="7EF8E896" w14:textId="17AA0FA8" w:rsidR="00624891" w:rsidRPr="00624891" w:rsidRDefault="009D1228" w:rsidP="00624C7B">
      <w:pPr>
        <w:rPr>
          <w:rFonts w:ascii="Tablet Gothic Th" w:hAnsi="Tablet Gothic Th"/>
          <w:bCs/>
        </w:rPr>
      </w:pPr>
      <w:r>
        <w:rPr>
          <w:rFonts w:ascii="Tablet Gothic Th" w:hAnsi="Tablet Gothic Th"/>
          <w:bCs/>
        </w:rPr>
        <w:t>Webpage: HIPAA.cmich.edu</w:t>
      </w:r>
    </w:p>
    <w:p w14:paraId="733ACAB9" w14:textId="77777777" w:rsidR="00D300E7" w:rsidRDefault="00D300E7" w:rsidP="00624C7B">
      <w:pPr>
        <w:rPr>
          <w:rFonts w:ascii="Tablet Gothic Th" w:hAnsi="Tablet Gothic Th"/>
          <w:b/>
          <w:bCs/>
          <w:i/>
        </w:rPr>
      </w:pPr>
    </w:p>
    <w:p w14:paraId="6D917920" w14:textId="27DDF96D" w:rsidR="00624C7B" w:rsidRPr="00D300E7" w:rsidRDefault="00624C7B" w:rsidP="00624C7B">
      <w:pPr>
        <w:rPr>
          <w:rFonts w:ascii="Tablet Gothic Th" w:hAnsi="Tablet Gothic Th"/>
          <w:b/>
          <w:bCs/>
        </w:rPr>
      </w:pPr>
      <w:r w:rsidRPr="00D300E7">
        <w:rPr>
          <w:rFonts w:ascii="Tablet Gothic Th" w:hAnsi="Tablet Gothic Th"/>
          <w:b/>
          <w:bCs/>
          <w:i/>
        </w:rPr>
        <w:t xml:space="preserve">You also have the right to complain directly to the Secretary of the US Department of Health and Human Services.  You may file </w:t>
      </w:r>
      <w:r w:rsidR="00DE3AE7" w:rsidRPr="00D300E7">
        <w:rPr>
          <w:rFonts w:ascii="Tablet Gothic Th" w:hAnsi="Tablet Gothic Th"/>
          <w:b/>
          <w:bCs/>
          <w:i/>
        </w:rPr>
        <w:t>y</w:t>
      </w:r>
      <w:r w:rsidRPr="00D300E7">
        <w:rPr>
          <w:rFonts w:ascii="Tablet Gothic Th" w:hAnsi="Tablet Gothic Th"/>
          <w:b/>
          <w:bCs/>
          <w:i/>
        </w:rPr>
        <w:t xml:space="preserve">our complaint </w:t>
      </w:r>
      <w:proofErr w:type="gramStart"/>
      <w:r w:rsidRPr="00D300E7">
        <w:rPr>
          <w:rFonts w:ascii="Tablet Gothic Th" w:hAnsi="Tablet Gothic Th"/>
          <w:b/>
          <w:bCs/>
          <w:i/>
        </w:rPr>
        <w:t>to</w:t>
      </w:r>
      <w:proofErr w:type="gramEnd"/>
      <w:r w:rsidRPr="00D300E7">
        <w:rPr>
          <w:rFonts w:ascii="Tablet Gothic Th" w:hAnsi="Tablet Gothic Th"/>
          <w:b/>
          <w:bCs/>
          <w:i/>
        </w:rPr>
        <w:t xml:space="preserve"> the following address:</w:t>
      </w:r>
    </w:p>
    <w:p w14:paraId="49F62F51" w14:textId="618DC857" w:rsidR="00624C7B" w:rsidRPr="00D300E7" w:rsidRDefault="003F7880" w:rsidP="00D300E7">
      <w:pPr>
        <w:spacing w:after="0"/>
        <w:rPr>
          <w:rFonts w:ascii="Tablet Gothic Th" w:hAnsi="Tablet Gothic Th"/>
          <w:b/>
          <w:bCs/>
        </w:rPr>
      </w:pPr>
      <w:r w:rsidRPr="00D300E7">
        <w:rPr>
          <w:rFonts w:ascii="Tablet Gothic Th" w:hAnsi="Tablet Gothic Th"/>
          <w:b/>
          <w:bCs/>
        </w:rPr>
        <w:t>Centralized Case Management Operations</w:t>
      </w:r>
    </w:p>
    <w:p w14:paraId="680C3F2D" w14:textId="1EAA740D" w:rsidR="00017EB9" w:rsidRDefault="00017EB9" w:rsidP="00D300E7">
      <w:pPr>
        <w:spacing w:after="0"/>
        <w:rPr>
          <w:rFonts w:ascii="Tablet Gothic Th" w:hAnsi="Tablet Gothic Th"/>
        </w:rPr>
      </w:pPr>
      <w:r>
        <w:rPr>
          <w:rFonts w:ascii="Tablet Gothic Th" w:hAnsi="Tablet Gothic Th"/>
        </w:rPr>
        <w:t>U.S. Department of Health and Human Services</w:t>
      </w:r>
    </w:p>
    <w:p w14:paraId="1B46B2D6" w14:textId="1801F897" w:rsidR="003F7880" w:rsidRDefault="00017EB9" w:rsidP="00D300E7">
      <w:pPr>
        <w:spacing w:after="0"/>
        <w:rPr>
          <w:rFonts w:ascii="Tablet Gothic Th" w:hAnsi="Tablet Gothic Th"/>
        </w:rPr>
      </w:pPr>
      <w:r>
        <w:rPr>
          <w:rFonts w:ascii="Tablet Gothic Th" w:hAnsi="Tablet Gothic Th"/>
        </w:rPr>
        <w:t>200 Independence Ave</w:t>
      </w:r>
      <w:r w:rsidR="00F74964">
        <w:rPr>
          <w:rFonts w:ascii="Tablet Gothic Th" w:hAnsi="Tablet Gothic Th"/>
        </w:rPr>
        <w:t>nue, S.W.</w:t>
      </w:r>
      <w:r w:rsidR="003F7880">
        <w:rPr>
          <w:rFonts w:ascii="Tablet Gothic Th" w:hAnsi="Tablet Gothic Th"/>
        </w:rPr>
        <w:tab/>
      </w:r>
    </w:p>
    <w:p w14:paraId="165DF75A" w14:textId="1EE3B3FF" w:rsidR="00F74964" w:rsidRDefault="00F74964" w:rsidP="00D300E7">
      <w:pPr>
        <w:spacing w:after="0"/>
        <w:rPr>
          <w:rFonts w:ascii="Tablet Gothic Th" w:hAnsi="Tablet Gothic Th"/>
        </w:rPr>
      </w:pPr>
      <w:r>
        <w:rPr>
          <w:rFonts w:ascii="Tablet Gothic Th" w:hAnsi="Tablet Gothic Th"/>
        </w:rPr>
        <w:t>Room 509F HHH Bldg.</w:t>
      </w:r>
    </w:p>
    <w:p w14:paraId="7676BD78" w14:textId="68621E6C" w:rsidR="00F74964" w:rsidRPr="00624C7B" w:rsidRDefault="00F74964" w:rsidP="00D300E7">
      <w:pPr>
        <w:spacing w:after="0"/>
        <w:rPr>
          <w:rFonts w:ascii="Tablet Gothic Th" w:hAnsi="Tablet Gothic Th"/>
        </w:rPr>
      </w:pPr>
      <w:r>
        <w:rPr>
          <w:rFonts w:ascii="Tablet Gothic Th" w:hAnsi="Tablet Gothic Th"/>
        </w:rPr>
        <w:t>Washington, D.C. 20201</w:t>
      </w:r>
    </w:p>
    <w:p w14:paraId="3C706871" w14:textId="77777777" w:rsidR="00331C54" w:rsidRDefault="00D77933" w:rsidP="00331C54">
      <w:pPr>
        <w:spacing w:after="0"/>
        <w:rPr>
          <w:rFonts w:ascii="Tablet Gothic Th" w:hAnsi="Tablet Gothic Th"/>
        </w:rPr>
      </w:pPr>
      <w:r>
        <w:rPr>
          <w:rFonts w:ascii="Tablet Gothic Th" w:hAnsi="Tablet Gothic Th"/>
        </w:rPr>
        <w:t>1-800-368-101</w:t>
      </w:r>
      <w:r w:rsidR="00331C54">
        <w:rPr>
          <w:rFonts w:ascii="Tablet Gothic Th" w:hAnsi="Tablet Gothic Th"/>
        </w:rPr>
        <w:t>9</w:t>
      </w:r>
    </w:p>
    <w:p w14:paraId="0C8F743F" w14:textId="35FABCBC" w:rsidR="00EE70C9" w:rsidRDefault="00EE70C9" w:rsidP="00331C54">
      <w:pPr>
        <w:spacing w:after="0"/>
        <w:rPr>
          <w:rFonts w:ascii="Tablet Gothic Th" w:hAnsi="Tablet Gothic Th"/>
        </w:rPr>
      </w:pPr>
      <w:r w:rsidRPr="00EE70C9">
        <w:rPr>
          <w:rFonts w:ascii="Tablet Gothic Th" w:hAnsi="Tablet Gothic Th"/>
          <w:u w:val="single"/>
        </w:rPr>
        <w:t>ocrportal.hhs.gov</w:t>
      </w:r>
      <w:r>
        <w:rPr>
          <w:rFonts w:ascii="Tablet Gothic Th" w:hAnsi="Tablet Gothic Th"/>
        </w:rPr>
        <w:t xml:space="preserve"> (file complaint electronically)</w:t>
      </w:r>
    </w:p>
    <w:p w14:paraId="00887C6F" w14:textId="65C0C647" w:rsidR="000E35F8" w:rsidRDefault="000E35F8" w:rsidP="00331C54">
      <w:pPr>
        <w:spacing w:after="0"/>
        <w:rPr>
          <w:rFonts w:ascii="Tablet Gothic Th" w:hAnsi="Tablet Gothic Th"/>
        </w:rPr>
      </w:pPr>
      <w:r>
        <w:rPr>
          <w:rFonts w:ascii="Tablet Gothic Th" w:hAnsi="Tablet Gothic Th"/>
        </w:rPr>
        <w:t>hhs.gov</w:t>
      </w:r>
      <w:r w:rsidR="004967F6">
        <w:rPr>
          <w:rFonts w:ascii="Tablet Gothic Th" w:hAnsi="Tablet Gothic Th"/>
        </w:rPr>
        <w:t>/</w:t>
      </w:r>
      <w:proofErr w:type="spellStart"/>
      <w:r w:rsidR="004967F6">
        <w:rPr>
          <w:rFonts w:ascii="Tablet Gothic Th" w:hAnsi="Tablet Gothic Th"/>
        </w:rPr>
        <w:t>ocr</w:t>
      </w:r>
      <w:proofErr w:type="spellEnd"/>
      <w:r w:rsidR="004967F6">
        <w:rPr>
          <w:rFonts w:ascii="Tablet Gothic Th" w:hAnsi="Tablet Gothic Th"/>
        </w:rPr>
        <w:t xml:space="preserve"> (for more information on filing a complaint)</w:t>
      </w:r>
    </w:p>
    <w:p w14:paraId="6B35BB6D" w14:textId="77777777" w:rsidR="00331C54" w:rsidRDefault="00331C54" w:rsidP="00331C54">
      <w:pPr>
        <w:spacing w:after="0"/>
        <w:rPr>
          <w:rFonts w:ascii="Tablet Gothic Th" w:hAnsi="Tablet Gothic Th"/>
        </w:rPr>
      </w:pPr>
    </w:p>
    <w:p w14:paraId="527FA2DE" w14:textId="096A0B18" w:rsidR="00331C54" w:rsidRPr="00624C7B" w:rsidRDefault="00331C54" w:rsidP="00331C54">
      <w:pPr>
        <w:spacing w:after="0"/>
        <w:rPr>
          <w:rFonts w:ascii="Tablet Gothic Th" w:hAnsi="Tablet Gothic Th"/>
        </w:rPr>
        <w:sectPr w:rsidR="00331C54" w:rsidRPr="00624C7B" w:rsidSect="00B5348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14:paraId="059810EB" w14:textId="2E9B6F1D" w:rsidR="00624C7B" w:rsidRPr="00756EA9" w:rsidRDefault="00756EA9" w:rsidP="00756EA9">
      <w:pPr>
        <w:rPr>
          <w:rFonts w:ascii="Tablet Gothic Th" w:hAnsi="Tablet Gothic Th"/>
        </w:rPr>
      </w:pPr>
      <w:r w:rsidRPr="00756EA9">
        <w:rPr>
          <w:rFonts w:ascii="Tablet Gothic Th" w:hAnsi="Tablet Gothic Th"/>
        </w:rPr>
        <w:lastRenderedPageBreak/>
        <w:t>-</w:t>
      </w:r>
      <w:r>
        <w:rPr>
          <w:rFonts w:ascii="Tablet Gothic Th" w:hAnsi="Tablet Gothic Th"/>
        </w:rPr>
        <w:t xml:space="preserve"> </w:t>
      </w:r>
      <w:r w:rsidRPr="00756EA9">
        <w:rPr>
          <w:rFonts w:ascii="Tablet Gothic Th" w:hAnsi="Tablet Gothic Th"/>
        </w:rPr>
        <w:t>-</w:t>
      </w:r>
      <w:r>
        <w:rPr>
          <w:rFonts w:ascii="Tablet Gothic Th" w:hAnsi="Tablet Gothic Th"/>
        </w:rPr>
        <w:t xml:space="preserve"> - - - - - - - - - - - - - - - - - - - - - - - - - - - - - - - - - - - - - - - - - - - - - - - - - - - - - - - - - - - - - - - - - - - - - - - - - - - - - </w:t>
      </w:r>
    </w:p>
    <w:p w14:paraId="35CDBAEC" w14:textId="77777777" w:rsidR="00624C7B" w:rsidRPr="00624C7B" w:rsidRDefault="00624C7B" w:rsidP="00624C7B">
      <w:pPr>
        <w:rPr>
          <w:rFonts w:ascii="Tablet Gothic Th" w:hAnsi="Tablet Gothic Th"/>
          <w:i/>
        </w:rPr>
      </w:pPr>
      <w:r w:rsidRPr="00624C7B">
        <w:rPr>
          <w:rFonts w:ascii="Tablet Gothic Th" w:hAnsi="Tablet Gothic Th"/>
          <w:i/>
        </w:rPr>
        <w:t>(For office use only.)</w:t>
      </w:r>
    </w:p>
    <w:p w14:paraId="3088C860" w14:textId="46E06039" w:rsidR="00624C7B" w:rsidRPr="00624C7B" w:rsidRDefault="00624C7B" w:rsidP="00624C7B">
      <w:pPr>
        <w:rPr>
          <w:rFonts w:ascii="Tablet Gothic Th" w:hAnsi="Tablet Gothic Th"/>
        </w:rPr>
      </w:pPr>
      <w:r w:rsidRPr="00624C7B">
        <w:rPr>
          <w:rFonts w:ascii="Tablet Gothic Th" w:hAnsi="Tablet Gothic Th"/>
        </w:rPr>
        <w:t xml:space="preserve">Received by HIPAA </w:t>
      </w:r>
      <w:r w:rsidR="0095246E">
        <w:rPr>
          <w:rFonts w:ascii="Tablet Gothic Th" w:hAnsi="Tablet Gothic Th"/>
        </w:rPr>
        <w:t>Privacy</w:t>
      </w:r>
      <w:r w:rsidRPr="00624C7B">
        <w:rPr>
          <w:rFonts w:ascii="Tablet Gothic Th" w:hAnsi="Tablet Gothic Th"/>
        </w:rPr>
        <w:t xml:space="preserve"> Officer:  ____________________ (date).</w:t>
      </w:r>
    </w:p>
    <w:p w14:paraId="0A7BE026" w14:textId="77777777" w:rsidR="00624C7B" w:rsidRPr="00624C7B" w:rsidRDefault="00624C7B" w:rsidP="00624C7B">
      <w:pPr>
        <w:rPr>
          <w:rFonts w:ascii="Tablet Gothic Th" w:hAnsi="Tablet Gothic Th"/>
        </w:rPr>
      </w:pPr>
    </w:p>
    <w:p w14:paraId="4D52BA0A" w14:textId="77777777" w:rsidR="00624C7B" w:rsidRPr="00624C7B" w:rsidRDefault="00624C7B" w:rsidP="00624C7B">
      <w:pPr>
        <w:rPr>
          <w:rFonts w:ascii="Tablet Gothic Th" w:hAnsi="Tablet Gothic Th"/>
        </w:rPr>
      </w:pPr>
      <w:r w:rsidRPr="00624C7B">
        <w:rPr>
          <w:rFonts w:ascii="Tablet Gothic Th" w:hAnsi="Tablet Gothic Th"/>
        </w:rPr>
        <w:t>Notice of results of Investigation sent to Complainant/Reporter: ____________________ (date).</w:t>
      </w:r>
    </w:p>
    <w:p w14:paraId="79B80039" w14:textId="77777777" w:rsidR="00624C7B" w:rsidRPr="00624C7B" w:rsidRDefault="00624C7B" w:rsidP="00624C7B">
      <w:pPr>
        <w:rPr>
          <w:rFonts w:ascii="Tablet Gothic Th" w:hAnsi="Tablet Gothic Th"/>
        </w:rPr>
      </w:pPr>
    </w:p>
    <w:p w14:paraId="22ED8ECF" w14:textId="77777777" w:rsidR="00624C7B" w:rsidRPr="00624C7B" w:rsidRDefault="00624C7B" w:rsidP="00624C7B">
      <w:pPr>
        <w:rPr>
          <w:rFonts w:ascii="Tablet Gothic Th" w:hAnsi="Tablet Gothic Th"/>
        </w:rPr>
      </w:pPr>
      <w:r w:rsidRPr="00624C7B">
        <w:rPr>
          <w:rFonts w:ascii="Tablet Gothic Th" w:hAnsi="Tablet Gothic Th"/>
        </w:rPr>
        <w:t>CMU Response to Complaint:</w:t>
      </w:r>
    </w:p>
    <w:p w14:paraId="0E8C57AB" w14:textId="77777777" w:rsidR="00624C7B" w:rsidRPr="00624C7B" w:rsidRDefault="00624C7B" w:rsidP="00624C7B">
      <w:pPr>
        <w:rPr>
          <w:rFonts w:ascii="Tablet Gothic Th" w:hAnsi="Tablet Gothic Th"/>
        </w:rPr>
      </w:pPr>
    </w:p>
    <w:p w14:paraId="390C0500" w14:textId="591BC806" w:rsidR="00624C7B" w:rsidRPr="00624C7B" w:rsidRDefault="00624C7B" w:rsidP="008525E1">
      <w:pPr>
        <w:spacing w:after="0"/>
        <w:rPr>
          <w:rFonts w:ascii="Tablet Gothic Th" w:hAnsi="Tablet Gothic Th"/>
        </w:rPr>
      </w:pPr>
      <w:r w:rsidRPr="00624C7B">
        <w:rPr>
          <w:rFonts w:ascii="Tablet Gothic Th" w:hAnsi="Tablet Gothic Th"/>
        </w:rPr>
        <w:t>___</w:t>
      </w:r>
      <w:proofErr w:type="gramStart"/>
      <w:r w:rsidRPr="00624C7B">
        <w:rPr>
          <w:rFonts w:ascii="Tablet Gothic Th" w:hAnsi="Tablet Gothic Th"/>
        </w:rPr>
        <w:t xml:space="preserve">__ </w:t>
      </w:r>
      <w:r w:rsidRPr="00624C7B">
        <w:rPr>
          <w:rFonts w:ascii="Tablet Gothic Th" w:hAnsi="Tablet Gothic Th"/>
        </w:rPr>
        <w:tab/>
        <w:t>_</w:t>
      </w:r>
      <w:proofErr w:type="gramEnd"/>
      <w:r w:rsidRPr="00624C7B">
        <w:rPr>
          <w:rFonts w:ascii="Tablet Gothic Th" w:hAnsi="Tablet Gothic Th"/>
        </w:rPr>
        <w:t>___________________</w:t>
      </w:r>
      <w:r w:rsidRPr="00624C7B">
        <w:rPr>
          <w:rFonts w:ascii="Tablet Gothic Th" w:hAnsi="Tablet Gothic Th"/>
        </w:rPr>
        <w:tab/>
        <w:t>No Action Taken</w:t>
      </w:r>
    </w:p>
    <w:p w14:paraId="1D28AE96" w14:textId="77777777" w:rsidR="00624C7B" w:rsidRPr="00624C7B" w:rsidRDefault="00624C7B" w:rsidP="008525E1">
      <w:pPr>
        <w:spacing w:after="0"/>
        <w:rPr>
          <w:rFonts w:ascii="Tablet Gothic Th" w:hAnsi="Tablet Gothic Th"/>
        </w:rPr>
      </w:pPr>
      <w:r w:rsidRPr="00624C7B">
        <w:rPr>
          <w:rFonts w:ascii="Tablet Gothic Th" w:hAnsi="Tablet Gothic Th"/>
        </w:rPr>
        <w:tab/>
      </w:r>
      <w:r w:rsidRPr="00624C7B">
        <w:rPr>
          <w:rFonts w:ascii="Tablet Gothic Th" w:hAnsi="Tablet Gothic Th"/>
        </w:rPr>
        <w:tab/>
        <w:t>Date</w:t>
      </w:r>
    </w:p>
    <w:p w14:paraId="3CBE8550" w14:textId="6E33ED19" w:rsidR="00624C7B" w:rsidRPr="00624C7B" w:rsidRDefault="00624C7B" w:rsidP="008525E1">
      <w:pPr>
        <w:spacing w:after="0"/>
        <w:rPr>
          <w:rFonts w:ascii="Tablet Gothic Th" w:hAnsi="Tablet Gothic Th"/>
        </w:rPr>
      </w:pPr>
      <w:r w:rsidRPr="00624C7B">
        <w:rPr>
          <w:rFonts w:ascii="Tablet Gothic Th" w:hAnsi="Tablet Gothic Th"/>
        </w:rPr>
        <w:t>___</w:t>
      </w:r>
      <w:proofErr w:type="gramStart"/>
      <w:r w:rsidRPr="00624C7B">
        <w:rPr>
          <w:rFonts w:ascii="Tablet Gothic Th" w:hAnsi="Tablet Gothic Th"/>
        </w:rPr>
        <w:t xml:space="preserve">__ </w:t>
      </w:r>
      <w:r w:rsidRPr="00624C7B">
        <w:rPr>
          <w:rFonts w:ascii="Tablet Gothic Th" w:hAnsi="Tablet Gothic Th"/>
        </w:rPr>
        <w:tab/>
        <w:t>__</w:t>
      </w:r>
      <w:proofErr w:type="gramEnd"/>
      <w:r w:rsidRPr="00624C7B">
        <w:rPr>
          <w:rFonts w:ascii="Tablet Gothic Th" w:hAnsi="Tablet Gothic Th"/>
        </w:rPr>
        <w:t>__________________</w:t>
      </w:r>
      <w:r w:rsidRPr="00624C7B">
        <w:rPr>
          <w:rFonts w:ascii="Tablet Gothic Th" w:hAnsi="Tablet Gothic Th"/>
        </w:rPr>
        <w:tab/>
        <w:t>Further Review Required</w:t>
      </w:r>
    </w:p>
    <w:p w14:paraId="740D1936" w14:textId="77777777" w:rsidR="00624C7B" w:rsidRPr="00624C7B" w:rsidRDefault="00624C7B" w:rsidP="008525E1">
      <w:pPr>
        <w:spacing w:after="0"/>
        <w:rPr>
          <w:rFonts w:ascii="Tablet Gothic Th" w:hAnsi="Tablet Gothic Th"/>
        </w:rPr>
      </w:pPr>
      <w:r w:rsidRPr="00624C7B">
        <w:rPr>
          <w:rFonts w:ascii="Tablet Gothic Th" w:hAnsi="Tablet Gothic Th"/>
        </w:rPr>
        <w:tab/>
      </w:r>
      <w:r w:rsidRPr="00624C7B">
        <w:rPr>
          <w:rFonts w:ascii="Tablet Gothic Th" w:hAnsi="Tablet Gothic Th"/>
        </w:rPr>
        <w:tab/>
        <w:t>Date</w:t>
      </w:r>
    </w:p>
    <w:p w14:paraId="358D33F0" w14:textId="2137A14E" w:rsidR="00624C7B" w:rsidRPr="00624C7B" w:rsidRDefault="00624C7B" w:rsidP="008525E1">
      <w:pPr>
        <w:spacing w:after="0"/>
        <w:rPr>
          <w:rFonts w:ascii="Tablet Gothic Th" w:hAnsi="Tablet Gothic Th"/>
        </w:rPr>
      </w:pPr>
      <w:r w:rsidRPr="00624C7B">
        <w:rPr>
          <w:rFonts w:ascii="Tablet Gothic Th" w:hAnsi="Tablet Gothic Th"/>
        </w:rPr>
        <w:t>___</w:t>
      </w:r>
      <w:proofErr w:type="gramStart"/>
      <w:r w:rsidRPr="00624C7B">
        <w:rPr>
          <w:rFonts w:ascii="Tablet Gothic Th" w:hAnsi="Tablet Gothic Th"/>
        </w:rPr>
        <w:t xml:space="preserve">__ </w:t>
      </w:r>
      <w:r w:rsidRPr="00624C7B">
        <w:rPr>
          <w:rFonts w:ascii="Tablet Gothic Th" w:hAnsi="Tablet Gothic Th"/>
        </w:rPr>
        <w:tab/>
        <w:t>_</w:t>
      </w:r>
      <w:proofErr w:type="gramEnd"/>
      <w:r w:rsidRPr="00624C7B">
        <w:rPr>
          <w:rFonts w:ascii="Tablet Gothic Th" w:hAnsi="Tablet Gothic Th"/>
        </w:rPr>
        <w:t>___________________</w:t>
      </w:r>
      <w:r w:rsidRPr="00624C7B">
        <w:rPr>
          <w:rFonts w:ascii="Tablet Gothic Th" w:hAnsi="Tablet Gothic Th"/>
        </w:rPr>
        <w:tab/>
        <w:t>Final Disposition</w:t>
      </w:r>
    </w:p>
    <w:p w14:paraId="050E59D4" w14:textId="77777777" w:rsidR="00624C7B" w:rsidRPr="00624C7B" w:rsidRDefault="00624C7B" w:rsidP="008525E1">
      <w:pPr>
        <w:spacing w:after="0"/>
        <w:rPr>
          <w:rFonts w:ascii="Tablet Gothic Th" w:hAnsi="Tablet Gothic Th"/>
        </w:rPr>
      </w:pPr>
      <w:r w:rsidRPr="00624C7B">
        <w:rPr>
          <w:rFonts w:ascii="Tablet Gothic Th" w:hAnsi="Tablet Gothic Th"/>
        </w:rPr>
        <w:tab/>
      </w:r>
      <w:r w:rsidRPr="00624C7B">
        <w:rPr>
          <w:rFonts w:ascii="Tablet Gothic Th" w:hAnsi="Tablet Gothic Th"/>
        </w:rPr>
        <w:tab/>
        <w:t>Date</w:t>
      </w:r>
    </w:p>
    <w:p w14:paraId="1298D31D" w14:textId="77777777" w:rsidR="00624C7B" w:rsidRPr="00624C7B" w:rsidRDefault="00624C7B" w:rsidP="008525E1">
      <w:pPr>
        <w:spacing w:after="0"/>
        <w:rPr>
          <w:rFonts w:ascii="Tablet Gothic Th" w:hAnsi="Tablet Gothic Th"/>
        </w:rPr>
      </w:pPr>
      <w:r w:rsidRPr="00624C7B">
        <w:rPr>
          <w:rFonts w:ascii="Tablet Gothic Th" w:hAnsi="Tablet Gothic Th"/>
        </w:rPr>
        <w:t xml:space="preserve">_____ </w:t>
      </w:r>
      <w:r w:rsidRPr="00624C7B">
        <w:rPr>
          <w:rFonts w:ascii="Tablet Gothic Th" w:hAnsi="Tablet Gothic Th"/>
        </w:rPr>
        <w:tab/>
        <w:t>____________________</w:t>
      </w:r>
      <w:r w:rsidRPr="00624C7B">
        <w:rPr>
          <w:rFonts w:ascii="Tablet Gothic Th" w:hAnsi="Tablet Gothic Th"/>
        </w:rPr>
        <w:tab/>
        <w:t>Letter Sent</w:t>
      </w:r>
    </w:p>
    <w:p w14:paraId="0BE7C2C0" w14:textId="77777777" w:rsidR="00624C7B" w:rsidRPr="00624C7B" w:rsidRDefault="00624C7B" w:rsidP="00624C7B">
      <w:pPr>
        <w:rPr>
          <w:rFonts w:ascii="Tablet Gothic Th" w:hAnsi="Tablet Gothic Th"/>
        </w:rPr>
      </w:pPr>
      <w:r w:rsidRPr="00624C7B">
        <w:rPr>
          <w:rFonts w:ascii="Tablet Gothic Th" w:hAnsi="Tablet Gothic Th"/>
        </w:rPr>
        <w:tab/>
      </w:r>
      <w:r w:rsidRPr="00624C7B">
        <w:rPr>
          <w:rFonts w:ascii="Tablet Gothic Th" w:hAnsi="Tablet Gothic Th"/>
        </w:rPr>
        <w:tab/>
        <w:t>Date</w:t>
      </w:r>
    </w:p>
    <w:p w14:paraId="5526F09A" w14:textId="77777777" w:rsidR="00624C7B" w:rsidRPr="00624C7B" w:rsidRDefault="00624C7B" w:rsidP="00624C7B">
      <w:pPr>
        <w:rPr>
          <w:rFonts w:ascii="Tablet Gothic Th" w:hAnsi="Tablet Gothic Th"/>
        </w:rPr>
      </w:pPr>
    </w:p>
    <w:p w14:paraId="51E92E45" w14:textId="3EE6B7ED" w:rsidR="00624C7B" w:rsidRPr="00624C7B" w:rsidRDefault="00624C7B" w:rsidP="008525E1">
      <w:pPr>
        <w:spacing w:after="0"/>
        <w:rPr>
          <w:rFonts w:ascii="Tablet Gothic Th" w:hAnsi="Tablet Gothic Th"/>
        </w:rPr>
      </w:pPr>
      <w:r w:rsidRPr="00624C7B">
        <w:rPr>
          <w:rFonts w:ascii="Tablet Gothic Th" w:hAnsi="Tablet Gothic Th"/>
        </w:rPr>
        <w:t>_________________________</w:t>
      </w:r>
      <w:r w:rsidR="00D95F8E">
        <w:rPr>
          <w:rFonts w:ascii="Tablet Gothic Th" w:hAnsi="Tablet Gothic Th"/>
        </w:rPr>
        <w:tab/>
      </w:r>
      <w:r w:rsidR="00D95F8E">
        <w:rPr>
          <w:rFonts w:ascii="Tablet Gothic Th" w:hAnsi="Tablet Gothic Th"/>
        </w:rPr>
        <w:tab/>
      </w:r>
      <w:r w:rsidR="00D95F8E">
        <w:rPr>
          <w:rFonts w:ascii="Tablet Gothic Th" w:hAnsi="Tablet Gothic Th"/>
        </w:rPr>
        <w:tab/>
      </w:r>
      <w:r w:rsidR="00D95F8E">
        <w:rPr>
          <w:rFonts w:ascii="Tablet Gothic Th" w:hAnsi="Tablet Gothic Th"/>
        </w:rPr>
        <w:tab/>
      </w:r>
      <w:r w:rsidR="00D95F8E">
        <w:rPr>
          <w:rFonts w:ascii="Tablet Gothic Th" w:hAnsi="Tablet Gothic Th"/>
        </w:rPr>
        <w:tab/>
      </w:r>
      <w:r w:rsidRPr="00624C7B">
        <w:rPr>
          <w:rFonts w:ascii="Tablet Gothic Th" w:hAnsi="Tablet Gothic Th"/>
        </w:rPr>
        <w:t>__________________</w:t>
      </w:r>
    </w:p>
    <w:p w14:paraId="79A0DD3D" w14:textId="17265BEC" w:rsidR="00624C7B" w:rsidRPr="00624C7B" w:rsidRDefault="00624C7B" w:rsidP="00624C7B">
      <w:pPr>
        <w:rPr>
          <w:rFonts w:ascii="Tablet Gothic Th" w:hAnsi="Tablet Gothic Th"/>
        </w:rPr>
      </w:pPr>
      <w:r w:rsidRPr="00624C7B">
        <w:rPr>
          <w:rFonts w:ascii="Tablet Gothic Th" w:hAnsi="Tablet Gothic Th"/>
        </w:rPr>
        <w:t xml:space="preserve">Signature of </w:t>
      </w:r>
      <w:r w:rsidR="008525E1">
        <w:rPr>
          <w:rFonts w:ascii="Tablet Gothic Th" w:hAnsi="Tablet Gothic Th"/>
        </w:rPr>
        <w:t xml:space="preserve">HIPAA </w:t>
      </w:r>
      <w:r w:rsidRPr="00624C7B">
        <w:rPr>
          <w:rFonts w:ascii="Tablet Gothic Th" w:hAnsi="Tablet Gothic Th"/>
        </w:rPr>
        <w:t>Privacy Officer</w:t>
      </w:r>
      <w:r w:rsidRPr="00624C7B">
        <w:rPr>
          <w:rFonts w:ascii="Tablet Gothic Th" w:hAnsi="Tablet Gothic Th"/>
        </w:rPr>
        <w:tab/>
      </w:r>
      <w:r w:rsidRPr="00624C7B">
        <w:rPr>
          <w:rFonts w:ascii="Tablet Gothic Th" w:hAnsi="Tablet Gothic Th"/>
        </w:rPr>
        <w:tab/>
      </w:r>
      <w:r w:rsidRPr="00624C7B">
        <w:rPr>
          <w:rFonts w:ascii="Tablet Gothic Th" w:hAnsi="Tablet Gothic Th"/>
        </w:rPr>
        <w:tab/>
      </w:r>
      <w:r w:rsidRPr="00624C7B">
        <w:rPr>
          <w:rFonts w:ascii="Tablet Gothic Th" w:hAnsi="Tablet Gothic Th"/>
        </w:rPr>
        <w:tab/>
      </w:r>
      <w:r w:rsidR="008525E1">
        <w:rPr>
          <w:rFonts w:ascii="Tablet Gothic Th" w:hAnsi="Tablet Gothic Th"/>
        </w:rPr>
        <w:t>Date</w:t>
      </w:r>
    </w:p>
    <w:p w14:paraId="10EDB5D7" w14:textId="4AB5BCD5" w:rsidR="00646F4A" w:rsidRPr="007C0F20" w:rsidRDefault="00646F4A" w:rsidP="007C0F20">
      <w:pPr>
        <w:rPr>
          <w:rFonts w:ascii="Tablet Gothic Th" w:hAnsi="Tablet Gothic Th"/>
        </w:rPr>
      </w:pPr>
    </w:p>
    <w:sectPr w:rsidR="00646F4A" w:rsidRPr="007C0F20" w:rsidSect="007C0F20">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BD2F" w14:textId="77777777" w:rsidR="005551C4" w:rsidRDefault="005551C4" w:rsidP="007C0F20">
      <w:pPr>
        <w:spacing w:after="0" w:line="240" w:lineRule="auto"/>
      </w:pPr>
      <w:r>
        <w:separator/>
      </w:r>
    </w:p>
  </w:endnote>
  <w:endnote w:type="continuationSeparator" w:id="0">
    <w:p w14:paraId="55F078DA" w14:textId="77777777" w:rsidR="005551C4" w:rsidRDefault="005551C4" w:rsidP="007C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blet Gothic Th">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4027" w14:textId="4266F524" w:rsidR="00624C7B" w:rsidRPr="00B53482" w:rsidRDefault="00624C7B">
    <w:pPr>
      <w:pStyle w:val="Footer"/>
      <w:rPr>
        <w:rFonts w:ascii="Tablet Gothic Th" w:hAnsi="Tablet Gothic Th"/>
      </w:rPr>
    </w:pPr>
    <w:r w:rsidRPr="00B53482">
      <w:rPr>
        <w:rFonts w:ascii="Tablet Gothic Th" w:hAnsi="Tablet Gothic Th"/>
      </w:rPr>
      <w:t xml:space="preserve">Revised </w:t>
    </w:r>
    <w:r w:rsidR="006C1697">
      <w:rPr>
        <w:rFonts w:ascii="Tablet Gothic Th" w:hAnsi="Tablet Gothic Th"/>
      </w:rPr>
      <w:t>10/3</w:t>
    </w:r>
    <w:r w:rsidR="00092045">
      <w:rPr>
        <w:rFonts w:ascii="Tablet Gothic Th" w:hAnsi="Tablet Gothic Th"/>
      </w:rPr>
      <w:t>1</w:t>
    </w:r>
    <w:r w:rsidR="0095246E">
      <w:rPr>
        <w:rFonts w:ascii="Tablet Gothic Th" w:hAnsi="Tablet Gothic Th"/>
      </w:rPr>
      <w:t>/25</w:t>
    </w:r>
    <w:r w:rsidR="00F7288A">
      <w:rPr>
        <w:rFonts w:ascii="Tablet Gothic Th" w:hAnsi="Tablet Gothic Th"/>
      </w:rPr>
      <w:tab/>
    </w:r>
    <w:r w:rsidR="00F7288A">
      <w:rPr>
        <w:rFonts w:ascii="Tablet Gothic Th" w:hAnsi="Tablet Gothic Th"/>
      </w:rPr>
      <w:tab/>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5499" w14:textId="7916CA91" w:rsidR="00F7288A" w:rsidRDefault="00F7288A">
    <w:pPr>
      <w:pStyle w:val="Footer"/>
    </w:pPr>
    <w:r>
      <w:t xml:space="preserve">Revised </w:t>
    </w:r>
    <w:r w:rsidR="006C1697">
      <w:t>10/3</w:t>
    </w:r>
    <w:r w:rsidR="00092045">
      <w:t>1</w:t>
    </w:r>
    <w:r w:rsidR="00536B96">
      <w:t>/25</w:t>
    </w:r>
    <w:r>
      <w:tab/>
    </w:r>
    <w:r>
      <w:tab/>
      <w:t>Page 1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41B8" w14:textId="5818F2FA" w:rsidR="007C0F20" w:rsidRPr="007C0F20" w:rsidRDefault="007C0F20">
    <w:pPr>
      <w:pStyle w:val="Footer"/>
      <w:rPr>
        <w:rFonts w:ascii="Tablet Gothic Th" w:hAnsi="Tablet Gothic Th"/>
      </w:rPr>
    </w:pPr>
    <w:r>
      <w:rPr>
        <w:rFonts w:ascii="Tablet Gothic Th" w:hAnsi="Tablet Gothic Th"/>
      </w:rPr>
      <w:t>Revised as of 11/16/2021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86D1" w14:textId="47735A32" w:rsidR="007C0F20" w:rsidRPr="007C0F20" w:rsidRDefault="007C0F20">
    <w:pPr>
      <w:pStyle w:val="Footer"/>
      <w:rPr>
        <w:rFonts w:ascii="Tablet Gothic Th" w:hAnsi="Tablet Gothic Th"/>
      </w:rPr>
    </w:pPr>
    <w:r>
      <w:rPr>
        <w:rFonts w:ascii="Tablet Gothic Th" w:hAnsi="Tablet Gothic Th"/>
      </w:rPr>
      <w:t xml:space="preserve">Revised </w:t>
    </w:r>
    <w:r w:rsidR="006C1697">
      <w:rPr>
        <w:rFonts w:ascii="Tablet Gothic Th" w:hAnsi="Tablet Gothic Th"/>
      </w:rPr>
      <w:t>10/3</w:t>
    </w:r>
    <w:r w:rsidR="00587141">
      <w:rPr>
        <w:rFonts w:ascii="Tablet Gothic Th" w:hAnsi="Tablet Gothic Th"/>
      </w:rPr>
      <w:t>1</w:t>
    </w:r>
    <w:r w:rsidR="008525E1">
      <w:rPr>
        <w:rFonts w:ascii="Tablet Gothic Th" w:hAnsi="Tablet Gothic Th"/>
      </w:rPr>
      <w:t>/25</w:t>
    </w:r>
    <w:r w:rsidR="00F7288A">
      <w:rPr>
        <w:rFonts w:ascii="Tablet Gothic Th" w:hAnsi="Tablet Gothic Th"/>
      </w:rPr>
      <w:tab/>
    </w:r>
    <w:r w:rsidR="00F7288A">
      <w:rPr>
        <w:rFonts w:ascii="Tablet Gothic Th" w:hAnsi="Tablet Gothic Th"/>
      </w:rPr>
      <w:tab/>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632E" w14:textId="77777777" w:rsidR="005551C4" w:rsidRDefault="005551C4" w:rsidP="007C0F20">
      <w:pPr>
        <w:spacing w:after="0" w:line="240" w:lineRule="auto"/>
      </w:pPr>
      <w:r>
        <w:separator/>
      </w:r>
    </w:p>
  </w:footnote>
  <w:footnote w:type="continuationSeparator" w:id="0">
    <w:p w14:paraId="6FAEFF88" w14:textId="77777777" w:rsidR="005551C4" w:rsidRDefault="005551C4" w:rsidP="007C0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B323" w14:textId="41EFA43B" w:rsidR="00624C7B" w:rsidRDefault="00536B96" w:rsidP="00F7288A">
    <w:pPr>
      <w:pStyle w:val="Header"/>
    </w:pPr>
    <w:r>
      <w:t>CMU HIPAA Complaint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27BF" w14:textId="470C8ED6" w:rsidR="00B53482" w:rsidRDefault="00B53482" w:rsidP="00B53482">
    <w:pPr>
      <w:pStyle w:val="Header"/>
      <w:jc w:val="center"/>
    </w:pPr>
    <w:r w:rsidRPr="007C0F20">
      <w:rPr>
        <w:rFonts w:ascii="Tablet Gothic Th" w:hAnsi="Tablet Gothic Th" w:cs="Times New Roman"/>
        <w:noProof/>
      </w:rPr>
      <w:drawing>
        <wp:inline distT="0" distB="0" distL="0" distR="0" wp14:anchorId="47D0918A" wp14:editId="276C4742">
          <wp:extent cx="2114550" cy="58963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7017" cy="6098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321E" w14:textId="6B4CC304" w:rsidR="007C0F20" w:rsidRDefault="0095246E" w:rsidP="00F7288A">
    <w:pPr>
      <w:pStyle w:val="Header"/>
    </w:pPr>
    <w:r>
      <w:t>CMU Complaint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1B9"/>
    <w:multiLevelType w:val="hybridMultilevel"/>
    <w:tmpl w:val="73C8324C"/>
    <w:lvl w:ilvl="0" w:tplc="5A62D88E">
      <w:start w:val="2"/>
      <w:numFmt w:val="bullet"/>
      <w:lvlText w:val="-"/>
      <w:lvlJc w:val="left"/>
      <w:pPr>
        <w:ind w:left="720" w:hanging="360"/>
      </w:pPr>
      <w:rPr>
        <w:rFonts w:ascii="Tablet Gothic Th" w:eastAsiaTheme="minorHAnsi" w:hAnsi="Tablet Gothic 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D297B"/>
    <w:multiLevelType w:val="hybridMultilevel"/>
    <w:tmpl w:val="BEE6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95278"/>
    <w:multiLevelType w:val="hybridMultilevel"/>
    <w:tmpl w:val="B582C032"/>
    <w:lvl w:ilvl="0" w:tplc="59BCFAA2">
      <w:start w:val="2"/>
      <w:numFmt w:val="bullet"/>
      <w:lvlText w:val="-"/>
      <w:lvlJc w:val="left"/>
      <w:pPr>
        <w:ind w:left="720" w:hanging="360"/>
      </w:pPr>
      <w:rPr>
        <w:rFonts w:ascii="Tablet Gothic Th" w:eastAsiaTheme="minorHAnsi" w:hAnsi="Tablet Gothic 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130079">
    <w:abstractNumId w:val="1"/>
  </w:num>
  <w:num w:numId="2" w16cid:durableId="1749032027">
    <w:abstractNumId w:val="2"/>
  </w:num>
  <w:num w:numId="3" w16cid:durableId="1215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20"/>
    <w:rsid w:val="00004D48"/>
    <w:rsid w:val="00017EB9"/>
    <w:rsid w:val="00063D6F"/>
    <w:rsid w:val="00092045"/>
    <w:rsid w:val="000E35F8"/>
    <w:rsid w:val="00114A6A"/>
    <w:rsid w:val="00331C54"/>
    <w:rsid w:val="0033708D"/>
    <w:rsid w:val="0035137B"/>
    <w:rsid w:val="003525B7"/>
    <w:rsid w:val="00354EFF"/>
    <w:rsid w:val="003844C3"/>
    <w:rsid w:val="003D0C05"/>
    <w:rsid w:val="003F5950"/>
    <w:rsid w:val="003F7880"/>
    <w:rsid w:val="00435CDE"/>
    <w:rsid w:val="0048639E"/>
    <w:rsid w:val="00493C7E"/>
    <w:rsid w:val="004967F6"/>
    <w:rsid w:val="004D5572"/>
    <w:rsid w:val="004F1992"/>
    <w:rsid w:val="00536B96"/>
    <w:rsid w:val="005551C4"/>
    <w:rsid w:val="0058228D"/>
    <w:rsid w:val="00587141"/>
    <w:rsid w:val="005B1240"/>
    <w:rsid w:val="00624891"/>
    <w:rsid w:val="00624C7B"/>
    <w:rsid w:val="00646F4A"/>
    <w:rsid w:val="006551F6"/>
    <w:rsid w:val="006630AF"/>
    <w:rsid w:val="006B3A64"/>
    <w:rsid w:val="006C1697"/>
    <w:rsid w:val="006E219D"/>
    <w:rsid w:val="006F079F"/>
    <w:rsid w:val="0074161F"/>
    <w:rsid w:val="00756EA9"/>
    <w:rsid w:val="007B2BF7"/>
    <w:rsid w:val="007C0F20"/>
    <w:rsid w:val="008525E1"/>
    <w:rsid w:val="008644AD"/>
    <w:rsid w:val="008F7D7E"/>
    <w:rsid w:val="009146CA"/>
    <w:rsid w:val="0095246E"/>
    <w:rsid w:val="00972856"/>
    <w:rsid w:val="009D1228"/>
    <w:rsid w:val="00A561AE"/>
    <w:rsid w:val="00B175DA"/>
    <w:rsid w:val="00B53482"/>
    <w:rsid w:val="00BA3C69"/>
    <w:rsid w:val="00C5051F"/>
    <w:rsid w:val="00C86590"/>
    <w:rsid w:val="00CA488F"/>
    <w:rsid w:val="00CF1717"/>
    <w:rsid w:val="00D102C1"/>
    <w:rsid w:val="00D300E7"/>
    <w:rsid w:val="00D32F0D"/>
    <w:rsid w:val="00D77933"/>
    <w:rsid w:val="00D95F8E"/>
    <w:rsid w:val="00DE1D3C"/>
    <w:rsid w:val="00DE3AE7"/>
    <w:rsid w:val="00DF1351"/>
    <w:rsid w:val="00E00D11"/>
    <w:rsid w:val="00E16B6A"/>
    <w:rsid w:val="00E77440"/>
    <w:rsid w:val="00EE70C9"/>
    <w:rsid w:val="00F00BC0"/>
    <w:rsid w:val="00F1138C"/>
    <w:rsid w:val="00F714AE"/>
    <w:rsid w:val="00F7288A"/>
    <w:rsid w:val="00F74964"/>
    <w:rsid w:val="00F8360A"/>
    <w:rsid w:val="00FC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764A"/>
  <w15:chartTrackingRefBased/>
  <w15:docId w15:val="{695749CD-20A7-4B07-B14A-D4AA1D67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F20"/>
  </w:style>
  <w:style w:type="paragraph" w:styleId="Footer">
    <w:name w:val="footer"/>
    <w:basedOn w:val="Normal"/>
    <w:link w:val="FooterChar"/>
    <w:uiPriority w:val="99"/>
    <w:unhideWhenUsed/>
    <w:rsid w:val="007C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F20"/>
  </w:style>
  <w:style w:type="paragraph" w:styleId="ListParagraph">
    <w:name w:val="List Paragraph"/>
    <w:basedOn w:val="Normal"/>
    <w:uiPriority w:val="34"/>
    <w:qFormat/>
    <w:rsid w:val="007C0F20"/>
    <w:pPr>
      <w:ind w:left="720"/>
      <w:contextualSpacing/>
    </w:pPr>
  </w:style>
  <w:style w:type="character" w:styleId="Hyperlink">
    <w:name w:val="Hyperlink"/>
    <w:basedOn w:val="DefaultParagraphFont"/>
    <w:uiPriority w:val="99"/>
    <w:unhideWhenUsed/>
    <w:rsid w:val="00624891"/>
    <w:rPr>
      <w:color w:val="0563C1" w:themeColor="hyperlink"/>
      <w:u w:val="single"/>
    </w:rPr>
  </w:style>
  <w:style w:type="character" w:styleId="UnresolvedMention">
    <w:name w:val="Unresolved Mention"/>
    <w:basedOn w:val="DefaultParagraphFont"/>
    <w:uiPriority w:val="99"/>
    <w:semiHidden/>
    <w:unhideWhenUsed/>
    <w:rsid w:val="00624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8552bc-3e9e-4711-8151-01d80fdb55ce" xsi:nil="true"/>
    <lcf76f155ced4ddcb4097134ff3c332f xmlns="c54e7b07-8941-44e8-9eca-673182344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CF13AAC6C56448F03C93F93B47F23" ma:contentTypeVersion="17" ma:contentTypeDescription="Create a new document." ma:contentTypeScope="" ma:versionID="f7b7fc13c80128ce71a486daeb1f3c46">
  <xsd:schema xmlns:xsd="http://www.w3.org/2001/XMLSchema" xmlns:xs="http://www.w3.org/2001/XMLSchema" xmlns:p="http://schemas.microsoft.com/office/2006/metadata/properties" xmlns:ns2="c54e7b07-8941-44e8-9eca-6731823441d7" xmlns:ns3="358552bc-3e9e-4711-8151-01d80fdb55ce" targetNamespace="http://schemas.microsoft.com/office/2006/metadata/properties" ma:root="true" ma:fieldsID="599507bbf9a2c440c66cfb11916c74d6" ns2:_="" ns3:_="">
    <xsd:import namespace="c54e7b07-8941-44e8-9eca-6731823441d7"/>
    <xsd:import namespace="358552bc-3e9e-4711-8151-01d80fdb55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e7b07-8941-44e8-9eca-67318234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552bc-3e9e-4711-8151-01d80fdb55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b8c1f6-8801-4681-b084-598d0e3c0aa7}" ma:internalName="TaxCatchAll" ma:showField="CatchAllData" ma:web="358552bc-3e9e-4711-8151-01d80fdb5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4F50E-2168-4917-9B05-DADB0284DABC}">
  <ds:schemaRefs>
    <ds:schemaRef ds:uri="http://schemas.microsoft.com/sharepoint/v3/contenttype/forms"/>
  </ds:schemaRefs>
</ds:datastoreItem>
</file>

<file path=customXml/itemProps2.xml><?xml version="1.0" encoding="utf-8"?>
<ds:datastoreItem xmlns:ds="http://schemas.openxmlformats.org/officeDocument/2006/customXml" ds:itemID="{42E6275D-D32F-4830-A9F1-E3624F3BFFA6}">
  <ds:schemaRefs>
    <ds:schemaRef ds:uri="c54e7b07-8941-44e8-9eca-6731823441d7"/>
    <ds:schemaRef ds:uri="http://purl.org/dc/terms/"/>
    <ds:schemaRef ds:uri="http://purl.org/dc/dcmitype/"/>
    <ds:schemaRef ds:uri="http://schemas.microsoft.com/office/2006/documentManagement/types"/>
    <ds:schemaRef ds:uri="358552bc-3e9e-4711-8151-01d80fdb55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AFAAA2-57AA-444B-99B6-36D338AA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e7b07-8941-44e8-9eca-6731823441d7"/>
    <ds:schemaRef ds:uri="358552bc-3e9e-4711-8151-01d80fdb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3009</Characters>
  <Application>Microsoft Office Word</Application>
  <DocSecurity>0</DocSecurity>
  <Lines>73</Lines>
  <Paragraphs>53</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Sara Frances</dc:creator>
  <cp:keywords/>
  <dc:description/>
  <cp:lastModifiedBy>Phillips, Jason Christopher</cp:lastModifiedBy>
  <cp:revision>2</cp:revision>
  <cp:lastPrinted>2025-03-18T18:32:00Z</cp:lastPrinted>
  <dcterms:created xsi:type="dcterms:W3CDTF">2025-11-20T13:40:00Z</dcterms:created>
  <dcterms:modified xsi:type="dcterms:W3CDTF">2025-11-20T13:40:00Z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0x010100F38CF13AAC6C56448F03C93F93B47F23</vt:lpwstr>
  </property>
  <property fmtid="{D5CDD505-2E9C-101B-9397-08002B2CF9AE}" pid="3" name="MediaServiceImageTags">
    <vt:lpwstr/>
  </property>
</Properties>
</file>